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41" w:rsidRPr="00D26641" w:rsidRDefault="00D26641" w:rsidP="00D26641">
      <w:pPr>
        <w:shd w:val="clear" w:color="auto" w:fill="FFFFFF"/>
        <w:spacing w:after="0" w:line="287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664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Технические средства обеспечения образовательного процесса, оборудование</w:t>
      </w:r>
    </w:p>
    <w:tbl>
      <w:tblPr>
        <w:tblW w:w="9690" w:type="dxa"/>
        <w:tblBorders>
          <w:top w:val="single" w:sz="6" w:space="0" w:color="CCCCCC"/>
          <w:left w:val="single" w:sz="6" w:space="0" w:color="CCCCCC"/>
          <w:bottom w:val="outset" w:sz="6" w:space="0" w:color="auto"/>
          <w:right w:val="outset" w:sz="6" w:space="0" w:color="auto"/>
        </w:tblBorders>
        <w:tblCellMar>
          <w:left w:w="0" w:type="dxa"/>
          <w:bottom w:w="240" w:type="dxa"/>
          <w:right w:w="0" w:type="dxa"/>
        </w:tblCellMar>
        <w:tblLook w:val="04A0"/>
      </w:tblPr>
      <w:tblGrid>
        <w:gridCol w:w="7422"/>
        <w:gridCol w:w="2268"/>
      </w:tblGrid>
      <w:tr w:rsidR="00D26641" w:rsidRPr="00D26641" w:rsidTr="00D26641">
        <w:tc>
          <w:tcPr>
            <w:tcW w:w="742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Единицы измерения</w:t>
            </w:r>
          </w:p>
        </w:tc>
      </w:tr>
      <w:tr w:rsidR="00D26641" w:rsidRPr="00D26641" w:rsidTr="00D26641">
        <w:tc>
          <w:tcPr>
            <w:tcW w:w="742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Наличие компьютерной базы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26641" w:rsidRPr="00D26641" w:rsidTr="00D26641">
        <w:tc>
          <w:tcPr>
            <w:tcW w:w="742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Количество персональных ЭВМ (показывается количество всех имеющихся ПК), учитывая ноутбуки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</w:t>
            </w:r>
          </w:p>
        </w:tc>
      </w:tr>
      <w:tr w:rsidR="00D26641" w:rsidRPr="00D26641" w:rsidTr="00D26641">
        <w:tc>
          <w:tcPr>
            <w:tcW w:w="742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 них: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26641" w:rsidRPr="00D26641" w:rsidTr="00D26641">
        <w:tc>
          <w:tcPr>
            <w:tcW w:w="742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приобретённых за последние три года (ед.)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</w:tr>
      <w:tr w:rsidR="00D26641" w:rsidRPr="00D26641" w:rsidTr="00D26641">
        <w:tc>
          <w:tcPr>
            <w:tcW w:w="742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используются в учебных целях (показывается количество ПК из всех имеющихся, которые используются в учебных целях)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</w:t>
            </w:r>
          </w:p>
        </w:tc>
      </w:tr>
      <w:tr w:rsidR="00D26641" w:rsidRPr="00D26641" w:rsidTr="00D26641">
        <w:tc>
          <w:tcPr>
            <w:tcW w:w="742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Наличие кабинетов основ информатики и ИКТ (при отсутствии таких кабинетов поставить «0»), учитывая мобильный кабинет (ед.)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</w:tr>
      <w:tr w:rsidR="00D26641" w:rsidRPr="00D26641" w:rsidTr="00D26641">
        <w:tc>
          <w:tcPr>
            <w:tcW w:w="742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них рабочих мест  с ЭВМ (мест), кроме рабочего места учителя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</w:tr>
      <w:tr w:rsidR="00D26641" w:rsidRPr="00D26641" w:rsidTr="00D26641">
        <w:tc>
          <w:tcPr>
            <w:tcW w:w="742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Наличие библиотечно-информационного центра (ед.)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26641" w:rsidRPr="00D26641" w:rsidTr="00D26641">
        <w:tc>
          <w:tcPr>
            <w:tcW w:w="742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рабочих мест с ЭВМ (мест), кроме рабочего места библиотекаря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26641" w:rsidRPr="00D26641" w:rsidTr="00D26641">
        <w:tc>
          <w:tcPr>
            <w:tcW w:w="742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Количество интерактивных досок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</w:tr>
      <w:tr w:rsidR="00D26641" w:rsidRPr="00D26641" w:rsidTr="00D26641">
        <w:tc>
          <w:tcPr>
            <w:tcW w:w="742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Количество </w:t>
            </w:r>
            <w:proofErr w:type="spellStart"/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мультимедийных</w:t>
            </w:r>
            <w:proofErr w:type="spellEnd"/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проекторов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</w:tr>
      <w:tr w:rsidR="00D26641" w:rsidRPr="00D26641" w:rsidTr="00D26641">
        <w:tc>
          <w:tcPr>
            <w:tcW w:w="742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Подключено ли учреждение к сети Интернет (да, нет)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</w:tr>
      <w:tr w:rsidR="00D26641" w:rsidRPr="00D26641" w:rsidTr="00D26641">
        <w:tc>
          <w:tcPr>
            <w:tcW w:w="742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тип подключения:    модем, выделенная линия, </w:t>
            </w:r>
            <w:proofErr w:type="gramStart"/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спутниковое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модем</w:t>
            </w:r>
          </w:p>
        </w:tc>
      </w:tr>
      <w:tr w:rsidR="00D26641" w:rsidRPr="00D26641" w:rsidTr="00D26641">
        <w:tc>
          <w:tcPr>
            <w:tcW w:w="742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Количество персональных ЭВМ, подключённых к сети Интернет (ед.)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</w:t>
            </w:r>
          </w:p>
        </w:tc>
      </w:tr>
      <w:tr w:rsidR="00D26641" w:rsidRPr="00D26641" w:rsidTr="00D26641">
        <w:tc>
          <w:tcPr>
            <w:tcW w:w="742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Количество персональных ЭВМ в составе локальных сетей (ед.)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</w:t>
            </w:r>
          </w:p>
        </w:tc>
      </w:tr>
      <w:tr w:rsidR="00D26641" w:rsidRPr="00D26641" w:rsidTr="00D26641">
        <w:tc>
          <w:tcPr>
            <w:tcW w:w="742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Наличие в учреждении электронной почты (да, нет)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</w:tr>
      <w:tr w:rsidR="00D26641" w:rsidRPr="00D26641" w:rsidTr="00D26641">
        <w:tc>
          <w:tcPr>
            <w:tcW w:w="742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Имеет ли учреждение собственный сайт в сети Интернет (да, нет)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</w:tr>
      <w:tr w:rsidR="00D26641" w:rsidRPr="00D26641" w:rsidTr="00D26641">
        <w:tc>
          <w:tcPr>
            <w:tcW w:w="742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Дополнительное оборудование: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26641" w:rsidRPr="00D26641" w:rsidTr="00D26641">
        <w:tc>
          <w:tcPr>
            <w:tcW w:w="742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Наличие аудио и видеотехники:       телевизор</w:t>
            </w:r>
          </w:p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                                                     DVD плеер  </w:t>
            </w:r>
          </w:p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                                                              </w:t>
            </w:r>
            <w:proofErr w:type="spellStart"/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муз</w:t>
            </w:r>
            <w:proofErr w:type="gramStart"/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.ц</w:t>
            </w:r>
            <w:proofErr w:type="gramEnd"/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ентр</w:t>
            </w:r>
            <w:proofErr w:type="spellEnd"/>
          </w:p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                                                              </w:t>
            </w:r>
            <w:proofErr w:type="spellStart"/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видиомагнитофон</w:t>
            </w:r>
            <w:proofErr w:type="spellEnd"/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</w:tr>
      <w:tr w:rsidR="00D26641" w:rsidRPr="00D26641" w:rsidTr="00D26641">
        <w:tc>
          <w:tcPr>
            <w:tcW w:w="742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Множительная и копировальная техника: принтер</w:t>
            </w:r>
          </w:p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                                                                ксерокс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</w:tr>
      <w:tr w:rsidR="00D26641" w:rsidRPr="00D26641" w:rsidTr="00D26641">
        <w:tc>
          <w:tcPr>
            <w:tcW w:w="742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другое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26641" w:rsidRPr="00D26641" w:rsidTr="00D26641">
        <w:tc>
          <w:tcPr>
            <w:tcW w:w="742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Наличие специального комплекса для оборудования и оснащения кабинетов физики, биологии, химии, иностранного языка (указать наименование, количество) кабинет географии</w:t>
            </w:r>
          </w:p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D26641" w:rsidRPr="00D26641" w:rsidRDefault="00D26641" w:rsidP="00D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66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</w:tr>
    </w:tbl>
    <w:p w:rsidR="00D26641" w:rsidRPr="00D26641" w:rsidRDefault="00D26641" w:rsidP="00D26641">
      <w:pPr>
        <w:shd w:val="clear" w:color="auto" w:fill="FFFFFF"/>
        <w:spacing w:after="0" w:line="287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26641" w:rsidRPr="00D26641" w:rsidRDefault="00D26641" w:rsidP="00D26641">
      <w:pPr>
        <w:shd w:val="clear" w:color="auto" w:fill="FFFFFF"/>
        <w:spacing w:after="0" w:line="287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664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ИНФОРМАЦИОННОЕ ОБЕСПЕЧЕНИЕ ОБРАЗОВАТЕЛЬНОГО ПРОЦЕССА</w:t>
      </w:r>
    </w:p>
    <w:tbl>
      <w:tblPr>
        <w:tblW w:w="10115" w:type="dxa"/>
        <w:tblBorders>
          <w:top w:val="single" w:sz="6" w:space="0" w:color="CCCCCC"/>
          <w:left w:val="single" w:sz="6" w:space="0" w:color="CCCCCC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bottom w:w="240" w:type="dxa"/>
          <w:right w:w="0" w:type="dxa"/>
        </w:tblCellMar>
        <w:tblLook w:val="04A0"/>
      </w:tblPr>
      <w:tblGrid>
        <w:gridCol w:w="1952"/>
        <w:gridCol w:w="1476"/>
        <w:gridCol w:w="1469"/>
        <w:gridCol w:w="1816"/>
        <w:gridCol w:w="1134"/>
        <w:gridCol w:w="992"/>
        <w:gridCol w:w="1276"/>
      </w:tblGrid>
      <w:tr w:rsidR="00D26641" w:rsidRPr="00D26641" w:rsidTr="00D26641">
        <w:tc>
          <w:tcPr>
            <w:tcW w:w="195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Учебные дисциплины</w:t>
            </w:r>
          </w:p>
        </w:tc>
        <w:tc>
          <w:tcPr>
            <w:tcW w:w="1476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Уровень изучения (базовый, повышенный)</w:t>
            </w:r>
          </w:p>
        </w:tc>
        <w:tc>
          <w:tcPr>
            <w:tcW w:w="146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Численность </w:t>
            </w:r>
            <w:proofErr w:type="gramStart"/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обучающихся</w:t>
            </w:r>
            <w:proofErr w:type="gramEnd"/>
          </w:p>
        </w:tc>
        <w:tc>
          <w:tcPr>
            <w:tcW w:w="295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Количество учебников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Процент обеспеченности</w:t>
            </w:r>
          </w:p>
        </w:tc>
      </w:tr>
      <w:tr w:rsidR="00D26641" w:rsidRPr="00D26641" w:rsidTr="00D26641">
        <w:tc>
          <w:tcPr>
            <w:tcW w:w="1952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641" w:rsidRPr="00D26641" w:rsidRDefault="00D26641" w:rsidP="00D266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имеющихся в школьном библиотечном фонде и соответствующих требованиям </w:t>
            </w:r>
            <w:proofErr w:type="spellStart"/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СанПиН</w:t>
            </w:r>
            <w:proofErr w:type="spellEnd"/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в части сроков использования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находящихся</w:t>
            </w:r>
            <w:proofErr w:type="gramEnd"/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в личном пользовании обучающихся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общий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за счет школьного библиотечного фонда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1 класс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Изобразительное искусство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Музыка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Технология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Физическая культура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2 класс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Иностранный язык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Изобразительное искусство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Музыка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Технология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Физическая культура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3 класс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Иностранный язык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Изобразительное искусство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Музыка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Технология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Физическая культура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lastRenderedPageBreak/>
              <w:t>4 класс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Иностранный язык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Изобразительное искусство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Музыка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Технология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Физическая культура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5 класс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Литература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Иностранный язык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История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Природоведение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Изобразительное искусство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Мировая художественная </w:t>
            </w: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>культура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>Технология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Культура безопасности</w:t>
            </w:r>
          </w:p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жизнедеятельности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Физическая культура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Основы православной</w:t>
            </w:r>
          </w:p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культуры и светской этики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6 класс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Литература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Иностранный язык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История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Обществознание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География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Биология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Изобразительное искусство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Мировая художественная культура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Технология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>Культура безопасности</w:t>
            </w:r>
          </w:p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жизнедеятельности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Физическая культура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История Урала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7 класс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Литература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Иностранный язык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История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Обществознание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География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Биология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Изобразительное искусство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Мировая художественная культура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Технология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Культура безопасности</w:t>
            </w:r>
          </w:p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жизнедеятельности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История Урала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8 класс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Литература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Иностранный язык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Информатика и ИКТ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История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Обществознание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География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Химия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Биология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Мировая художественная культура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Технология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Основы безопасности</w:t>
            </w:r>
          </w:p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жизнедеятельности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Физическая культура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>История Урала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9 класс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Литература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Иностранный язык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Информатика и ИКТ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История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Обществознание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География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Химия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Биология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Мировая художественная культура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Технология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Культура безопасности</w:t>
            </w:r>
          </w:p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жизнедеятельности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Физическая культура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Профессиональное</w:t>
            </w:r>
          </w:p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самоопределение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lastRenderedPageBreak/>
              <w:t>10 класс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Литература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Иностранный язык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Информатика и ИКТ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История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Обществознание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География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Химия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Биология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Мировая художественная культура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Технология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Основы безопасности</w:t>
            </w:r>
          </w:p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жизнедеятельности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Физическая культура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Культура Урала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История Урала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lastRenderedPageBreak/>
              <w:t>11 класс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Литература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Иностранный язык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Информатика и ИКТ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История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Обществознание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География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Химия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Биология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Мировая художественная культура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Технология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Основы безопасности</w:t>
            </w:r>
          </w:p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жизнедеятельности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Физическая культура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Культура Урала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История Урала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D26641" w:rsidRPr="00D26641" w:rsidTr="00D26641"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>Речь и культура общения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Базовый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26641" w:rsidRPr="00D26641" w:rsidRDefault="00D26641" w:rsidP="00D26641">
            <w:pPr>
              <w:spacing w:after="0" w:line="287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2664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</w:tbl>
    <w:p w:rsidR="00923C38" w:rsidRDefault="00923C38"/>
    <w:sectPr w:rsidR="00923C38" w:rsidSect="0092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26641"/>
    <w:rsid w:val="00004123"/>
    <w:rsid w:val="00007627"/>
    <w:rsid w:val="00015B3F"/>
    <w:rsid w:val="00024B19"/>
    <w:rsid w:val="00032C24"/>
    <w:rsid w:val="000540D4"/>
    <w:rsid w:val="00065679"/>
    <w:rsid w:val="00076518"/>
    <w:rsid w:val="00091B9B"/>
    <w:rsid w:val="000947A6"/>
    <w:rsid w:val="00097C04"/>
    <w:rsid w:val="000A659E"/>
    <w:rsid w:val="000B5674"/>
    <w:rsid w:val="000C5F62"/>
    <w:rsid w:val="000D6A46"/>
    <w:rsid w:val="000D6EC0"/>
    <w:rsid w:val="000E0B18"/>
    <w:rsid w:val="000E2FA3"/>
    <w:rsid w:val="000F3DD8"/>
    <w:rsid w:val="000F4970"/>
    <w:rsid w:val="000F67BB"/>
    <w:rsid w:val="0010777C"/>
    <w:rsid w:val="00107EDE"/>
    <w:rsid w:val="0014377C"/>
    <w:rsid w:val="00146D23"/>
    <w:rsid w:val="00153B25"/>
    <w:rsid w:val="0015572F"/>
    <w:rsid w:val="00186243"/>
    <w:rsid w:val="001A07C8"/>
    <w:rsid w:val="001A19ED"/>
    <w:rsid w:val="001A5F35"/>
    <w:rsid w:val="001B29C2"/>
    <w:rsid w:val="001B54D2"/>
    <w:rsid w:val="001C20F1"/>
    <w:rsid w:val="001C7BDF"/>
    <w:rsid w:val="001D637B"/>
    <w:rsid w:val="001F2184"/>
    <w:rsid w:val="001F7585"/>
    <w:rsid w:val="00205FC8"/>
    <w:rsid w:val="0021734D"/>
    <w:rsid w:val="00234BF5"/>
    <w:rsid w:val="00234F26"/>
    <w:rsid w:val="00242E67"/>
    <w:rsid w:val="002458A9"/>
    <w:rsid w:val="00252F9C"/>
    <w:rsid w:val="00257C9E"/>
    <w:rsid w:val="002727C0"/>
    <w:rsid w:val="00282641"/>
    <w:rsid w:val="002A189F"/>
    <w:rsid w:val="002A79E3"/>
    <w:rsid w:val="002B7219"/>
    <w:rsid w:val="002B7D14"/>
    <w:rsid w:val="002C23F8"/>
    <w:rsid w:val="002C2F84"/>
    <w:rsid w:val="002C5695"/>
    <w:rsid w:val="002D27F2"/>
    <w:rsid w:val="002D3892"/>
    <w:rsid w:val="002E3450"/>
    <w:rsid w:val="002E5EDF"/>
    <w:rsid w:val="002E7B6E"/>
    <w:rsid w:val="002F07D0"/>
    <w:rsid w:val="002F379D"/>
    <w:rsid w:val="00301E7D"/>
    <w:rsid w:val="003038E8"/>
    <w:rsid w:val="00310546"/>
    <w:rsid w:val="0031522A"/>
    <w:rsid w:val="003158A7"/>
    <w:rsid w:val="00320507"/>
    <w:rsid w:val="003402EA"/>
    <w:rsid w:val="00344B87"/>
    <w:rsid w:val="00346542"/>
    <w:rsid w:val="00357FF4"/>
    <w:rsid w:val="00360F9B"/>
    <w:rsid w:val="00361A95"/>
    <w:rsid w:val="003700B0"/>
    <w:rsid w:val="0037241C"/>
    <w:rsid w:val="00376057"/>
    <w:rsid w:val="00385D68"/>
    <w:rsid w:val="003879B6"/>
    <w:rsid w:val="00391000"/>
    <w:rsid w:val="003C00CE"/>
    <w:rsid w:val="003C19B1"/>
    <w:rsid w:val="003E2518"/>
    <w:rsid w:val="003E28C9"/>
    <w:rsid w:val="003F70E2"/>
    <w:rsid w:val="00415A43"/>
    <w:rsid w:val="00422963"/>
    <w:rsid w:val="0043771E"/>
    <w:rsid w:val="00440BFF"/>
    <w:rsid w:val="00461A5D"/>
    <w:rsid w:val="00462130"/>
    <w:rsid w:val="004644D0"/>
    <w:rsid w:val="00473EB9"/>
    <w:rsid w:val="0048088B"/>
    <w:rsid w:val="0048316A"/>
    <w:rsid w:val="00484529"/>
    <w:rsid w:val="00485FFE"/>
    <w:rsid w:val="00497E25"/>
    <w:rsid w:val="004A03A3"/>
    <w:rsid w:val="004B12D1"/>
    <w:rsid w:val="004B55F8"/>
    <w:rsid w:val="004C0FE5"/>
    <w:rsid w:val="004C7FDD"/>
    <w:rsid w:val="004F1A5E"/>
    <w:rsid w:val="0051036E"/>
    <w:rsid w:val="0051668A"/>
    <w:rsid w:val="00517172"/>
    <w:rsid w:val="00527C2D"/>
    <w:rsid w:val="00527E04"/>
    <w:rsid w:val="00535D68"/>
    <w:rsid w:val="00537481"/>
    <w:rsid w:val="00540D1F"/>
    <w:rsid w:val="00541369"/>
    <w:rsid w:val="00545EEA"/>
    <w:rsid w:val="005465DF"/>
    <w:rsid w:val="005500B2"/>
    <w:rsid w:val="00550117"/>
    <w:rsid w:val="00556776"/>
    <w:rsid w:val="00557753"/>
    <w:rsid w:val="00594C4F"/>
    <w:rsid w:val="005B74CA"/>
    <w:rsid w:val="005C00E6"/>
    <w:rsid w:val="005C47E1"/>
    <w:rsid w:val="005D0757"/>
    <w:rsid w:val="005E2134"/>
    <w:rsid w:val="005E4D9A"/>
    <w:rsid w:val="005E688B"/>
    <w:rsid w:val="005F392D"/>
    <w:rsid w:val="005F46F6"/>
    <w:rsid w:val="005F6E58"/>
    <w:rsid w:val="0060767A"/>
    <w:rsid w:val="00616A1A"/>
    <w:rsid w:val="00616E27"/>
    <w:rsid w:val="00626B4D"/>
    <w:rsid w:val="00631749"/>
    <w:rsid w:val="0063297C"/>
    <w:rsid w:val="0063688F"/>
    <w:rsid w:val="00637F43"/>
    <w:rsid w:val="00645176"/>
    <w:rsid w:val="00657A3A"/>
    <w:rsid w:val="00681306"/>
    <w:rsid w:val="00690593"/>
    <w:rsid w:val="00693E42"/>
    <w:rsid w:val="00694101"/>
    <w:rsid w:val="006B7E5F"/>
    <w:rsid w:val="006D622A"/>
    <w:rsid w:val="006E7D48"/>
    <w:rsid w:val="00700D35"/>
    <w:rsid w:val="00712AA1"/>
    <w:rsid w:val="00715B7A"/>
    <w:rsid w:val="00724A43"/>
    <w:rsid w:val="00724E83"/>
    <w:rsid w:val="00727BB2"/>
    <w:rsid w:val="00744572"/>
    <w:rsid w:val="007539D8"/>
    <w:rsid w:val="007553CF"/>
    <w:rsid w:val="007672F3"/>
    <w:rsid w:val="007713DC"/>
    <w:rsid w:val="00771A1E"/>
    <w:rsid w:val="00783EA3"/>
    <w:rsid w:val="00793F79"/>
    <w:rsid w:val="007A3FBF"/>
    <w:rsid w:val="007A5B15"/>
    <w:rsid w:val="007B25EB"/>
    <w:rsid w:val="007B2FC3"/>
    <w:rsid w:val="007D6095"/>
    <w:rsid w:val="007F7945"/>
    <w:rsid w:val="00810285"/>
    <w:rsid w:val="008168B9"/>
    <w:rsid w:val="00822F9D"/>
    <w:rsid w:val="008242A1"/>
    <w:rsid w:val="00830199"/>
    <w:rsid w:val="00841E1B"/>
    <w:rsid w:val="00861896"/>
    <w:rsid w:val="00872D74"/>
    <w:rsid w:val="00881B40"/>
    <w:rsid w:val="008830AF"/>
    <w:rsid w:val="00891BC4"/>
    <w:rsid w:val="008A6101"/>
    <w:rsid w:val="008A6F4C"/>
    <w:rsid w:val="008B273C"/>
    <w:rsid w:val="008B4A3C"/>
    <w:rsid w:val="008C10C1"/>
    <w:rsid w:val="008C225D"/>
    <w:rsid w:val="008C5337"/>
    <w:rsid w:val="0091217E"/>
    <w:rsid w:val="009176A6"/>
    <w:rsid w:val="00923C38"/>
    <w:rsid w:val="00925211"/>
    <w:rsid w:val="009453B8"/>
    <w:rsid w:val="00952065"/>
    <w:rsid w:val="00955C58"/>
    <w:rsid w:val="0097054A"/>
    <w:rsid w:val="00973B34"/>
    <w:rsid w:val="009802F5"/>
    <w:rsid w:val="00981613"/>
    <w:rsid w:val="00997A46"/>
    <w:rsid w:val="009A0914"/>
    <w:rsid w:val="009A4714"/>
    <w:rsid w:val="009B16E6"/>
    <w:rsid w:val="009B4595"/>
    <w:rsid w:val="009C00EB"/>
    <w:rsid w:val="009C209A"/>
    <w:rsid w:val="009C2AE8"/>
    <w:rsid w:val="009C43AB"/>
    <w:rsid w:val="009C658E"/>
    <w:rsid w:val="009E2DF3"/>
    <w:rsid w:val="009E6884"/>
    <w:rsid w:val="00A03619"/>
    <w:rsid w:val="00A03CBC"/>
    <w:rsid w:val="00A06377"/>
    <w:rsid w:val="00A245F5"/>
    <w:rsid w:val="00A511FB"/>
    <w:rsid w:val="00A7050E"/>
    <w:rsid w:val="00A728A7"/>
    <w:rsid w:val="00A736FE"/>
    <w:rsid w:val="00A7477B"/>
    <w:rsid w:val="00A763AC"/>
    <w:rsid w:val="00A770FC"/>
    <w:rsid w:val="00A81769"/>
    <w:rsid w:val="00A979EE"/>
    <w:rsid w:val="00AA1373"/>
    <w:rsid w:val="00AA22D2"/>
    <w:rsid w:val="00AA71CB"/>
    <w:rsid w:val="00AB062B"/>
    <w:rsid w:val="00AB0B8D"/>
    <w:rsid w:val="00AB15AA"/>
    <w:rsid w:val="00AB295E"/>
    <w:rsid w:val="00AB54A8"/>
    <w:rsid w:val="00AB6078"/>
    <w:rsid w:val="00AB7E25"/>
    <w:rsid w:val="00AC3D60"/>
    <w:rsid w:val="00AC522F"/>
    <w:rsid w:val="00AD3724"/>
    <w:rsid w:val="00AE08BF"/>
    <w:rsid w:val="00AE7C02"/>
    <w:rsid w:val="00B04609"/>
    <w:rsid w:val="00B0519F"/>
    <w:rsid w:val="00B05C56"/>
    <w:rsid w:val="00B12498"/>
    <w:rsid w:val="00B21FA3"/>
    <w:rsid w:val="00B23A8C"/>
    <w:rsid w:val="00B24BA3"/>
    <w:rsid w:val="00B2561C"/>
    <w:rsid w:val="00B34AA0"/>
    <w:rsid w:val="00B34EB5"/>
    <w:rsid w:val="00B41CEA"/>
    <w:rsid w:val="00B55894"/>
    <w:rsid w:val="00B56E2C"/>
    <w:rsid w:val="00B576F5"/>
    <w:rsid w:val="00B61D8D"/>
    <w:rsid w:val="00B61F07"/>
    <w:rsid w:val="00B648AA"/>
    <w:rsid w:val="00B72F3A"/>
    <w:rsid w:val="00B7334B"/>
    <w:rsid w:val="00B74F0A"/>
    <w:rsid w:val="00B8418F"/>
    <w:rsid w:val="00B8554B"/>
    <w:rsid w:val="00B85EAF"/>
    <w:rsid w:val="00B864C5"/>
    <w:rsid w:val="00B91D5F"/>
    <w:rsid w:val="00B952CD"/>
    <w:rsid w:val="00BB6FDB"/>
    <w:rsid w:val="00BE2B4D"/>
    <w:rsid w:val="00BF06AF"/>
    <w:rsid w:val="00C25211"/>
    <w:rsid w:val="00C3154D"/>
    <w:rsid w:val="00C360E4"/>
    <w:rsid w:val="00C36F62"/>
    <w:rsid w:val="00C50F94"/>
    <w:rsid w:val="00C52E4A"/>
    <w:rsid w:val="00C63D92"/>
    <w:rsid w:val="00C675DF"/>
    <w:rsid w:val="00C71182"/>
    <w:rsid w:val="00C77B44"/>
    <w:rsid w:val="00CC573C"/>
    <w:rsid w:val="00CD7550"/>
    <w:rsid w:val="00CE3BA9"/>
    <w:rsid w:val="00CF0614"/>
    <w:rsid w:val="00D1174D"/>
    <w:rsid w:val="00D142B0"/>
    <w:rsid w:val="00D26641"/>
    <w:rsid w:val="00D3229E"/>
    <w:rsid w:val="00D47A4E"/>
    <w:rsid w:val="00D63022"/>
    <w:rsid w:val="00D756A6"/>
    <w:rsid w:val="00D8663F"/>
    <w:rsid w:val="00DB21E3"/>
    <w:rsid w:val="00DB70BE"/>
    <w:rsid w:val="00DE17ED"/>
    <w:rsid w:val="00DE5FDB"/>
    <w:rsid w:val="00DE6E0A"/>
    <w:rsid w:val="00DF20A3"/>
    <w:rsid w:val="00E01474"/>
    <w:rsid w:val="00E04564"/>
    <w:rsid w:val="00E24F66"/>
    <w:rsid w:val="00E36F8E"/>
    <w:rsid w:val="00E47129"/>
    <w:rsid w:val="00E53B09"/>
    <w:rsid w:val="00E643C1"/>
    <w:rsid w:val="00E70739"/>
    <w:rsid w:val="00E75CD5"/>
    <w:rsid w:val="00E856A5"/>
    <w:rsid w:val="00E92D81"/>
    <w:rsid w:val="00EB52FE"/>
    <w:rsid w:val="00EB6076"/>
    <w:rsid w:val="00EB7745"/>
    <w:rsid w:val="00EC2885"/>
    <w:rsid w:val="00EC6FA1"/>
    <w:rsid w:val="00ED4432"/>
    <w:rsid w:val="00ED65A2"/>
    <w:rsid w:val="00EE7FA0"/>
    <w:rsid w:val="00EF1ADD"/>
    <w:rsid w:val="00F00267"/>
    <w:rsid w:val="00F12401"/>
    <w:rsid w:val="00F137AB"/>
    <w:rsid w:val="00F1580E"/>
    <w:rsid w:val="00F1702A"/>
    <w:rsid w:val="00F24E32"/>
    <w:rsid w:val="00F2542E"/>
    <w:rsid w:val="00F2765D"/>
    <w:rsid w:val="00F3489A"/>
    <w:rsid w:val="00F35339"/>
    <w:rsid w:val="00F359E2"/>
    <w:rsid w:val="00F42349"/>
    <w:rsid w:val="00F46A74"/>
    <w:rsid w:val="00F47656"/>
    <w:rsid w:val="00F604DE"/>
    <w:rsid w:val="00F80E17"/>
    <w:rsid w:val="00F82000"/>
    <w:rsid w:val="00F87BD7"/>
    <w:rsid w:val="00FB5A3E"/>
    <w:rsid w:val="00FB77DC"/>
    <w:rsid w:val="00FC00D0"/>
    <w:rsid w:val="00FD1F3F"/>
    <w:rsid w:val="00FD672E"/>
    <w:rsid w:val="00FD7D61"/>
    <w:rsid w:val="00FE48D5"/>
    <w:rsid w:val="00FE4ADE"/>
    <w:rsid w:val="00FE77D2"/>
    <w:rsid w:val="00FF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6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1214</Words>
  <Characters>6923</Characters>
  <Application>Microsoft Office Word</Application>
  <DocSecurity>0</DocSecurity>
  <Lines>57</Lines>
  <Paragraphs>16</Paragraphs>
  <ScaleCrop>false</ScaleCrop>
  <Company>RePack by SPecialiST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Фот</dc:creator>
  <cp:keywords/>
  <dc:description/>
  <cp:lastModifiedBy>Николай Фот</cp:lastModifiedBy>
  <cp:revision>3</cp:revision>
  <dcterms:created xsi:type="dcterms:W3CDTF">2015-01-18T10:22:00Z</dcterms:created>
  <dcterms:modified xsi:type="dcterms:W3CDTF">2015-01-18T10:24:00Z</dcterms:modified>
</cp:coreProperties>
</file>